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13an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Osoko Bilkuran izapidetu dadin Geroa Bai eta EH Bildu Nafarroa talde parlamentarioek eta Izquierda-Ezkerra talde parlamentario mistoak aurkezturiko mozioa, zeinaren bidez Nafarroako Gobernua premiatzen baita jarrai dezan LGTBI+ pertsonei arreta integrala emateko Kattalingune zerbitzua ematen jarrai dezan, 2022ko abendura arteko kalitate-parametroak mantenduz edo hobetuz, horretarako behar diren giza baliabide eta baliabide ekonomikoekin hornituta. Mozioa 2023ko otsailaren 10eko 23.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